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EF" w:rsidRPr="00E64079" w:rsidRDefault="00C27E34" w:rsidP="00E64079">
      <w:pPr>
        <w:widowControl/>
        <w:spacing w:line="560" w:lineRule="atLeast"/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 w:rsidRPr="00E64079">
        <w:rPr>
          <w:rFonts w:ascii="方正小标宋简体" w:eastAsia="方正小标宋简体" w:hint="eastAsia"/>
          <w:sz w:val="36"/>
          <w:szCs w:val="36"/>
        </w:rPr>
        <w:t>实验室</w:t>
      </w:r>
      <w:r w:rsidR="007A0B57" w:rsidRPr="00E64079">
        <w:rPr>
          <w:rFonts w:ascii="方正小标宋简体" w:eastAsia="方正小标宋简体" w:hint="eastAsia"/>
          <w:sz w:val="36"/>
          <w:szCs w:val="36"/>
        </w:rPr>
        <w:t>管理</w:t>
      </w:r>
      <w:r w:rsidRPr="00E64079">
        <w:rPr>
          <w:rFonts w:ascii="方正小标宋简体" w:eastAsia="方正小标宋简体" w:hint="eastAsia"/>
          <w:sz w:val="36"/>
          <w:szCs w:val="36"/>
        </w:rPr>
        <w:t>考核</w:t>
      </w:r>
      <w:r w:rsidR="007A0B57" w:rsidRPr="00E64079">
        <w:rPr>
          <w:rFonts w:ascii="方正小标宋简体" w:eastAsia="方正小标宋简体" w:hint="eastAsia"/>
          <w:sz w:val="36"/>
          <w:szCs w:val="36"/>
        </w:rPr>
        <w:t>测评</w:t>
      </w:r>
      <w:r w:rsidRPr="00E64079">
        <w:rPr>
          <w:rFonts w:ascii="方正小标宋简体" w:eastAsia="方正小标宋简体" w:hint="eastAsia"/>
          <w:sz w:val="36"/>
          <w:szCs w:val="36"/>
        </w:rPr>
        <w:t>汇总表</w:t>
      </w:r>
    </w:p>
    <w:p w:rsidR="00882AEF" w:rsidRPr="00040325" w:rsidRDefault="00882AEF">
      <w:pPr>
        <w:jc w:val="center"/>
        <w:rPr>
          <w:rFonts w:ascii="仿宋_GB2312" w:eastAsia="仿宋_GB2312"/>
          <w:b/>
          <w:bCs/>
          <w:sz w:val="48"/>
          <w:szCs w:val="48"/>
        </w:rPr>
      </w:pPr>
    </w:p>
    <w:p w:rsidR="00882AEF" w:rsidRPr="00040325" w:rsidRDefault="00A96F2D">
      <w:pPr>
        <w:rPr>
          <w:rFonts w:ascii="仿宋_GB2312" w:eastAsia="仿宋_GB2312"/>
          <w:sz w:val="28"/>
          <w:szCs w:val="28"/>
          <w:u w:val="single"/>
        </w:rPr>
      </w:pPr>
      <w:r w:rsidRPr="00040325">
        <w:rPr>
          <w:rFonts w:ascii="仿宋_GB2312" w:eastAsia="仿宋_GB2312" w:hint="eastAsia"/>
          <w:sz w:val="28"/>
          <w:szCs w:val="28"/>
        </w:rPr>
        <w:t>部门</w:t>
      </w:r>
      <w:r w:rsidR="00C27E34" w:rsidRPr="00040325">
        <w:rPr>
          <w:rFonts w:ascii="仿宋_GB2312" w:eastAsia="仿宋_GB2312" w:hint="eastAsia"/>
          <w:sz w:val="28"/>
          <w:szCs w:val="28"/>
        </w:rPr>
        <w:t>（盖章）：</w:t>
      </w:r>
      <w:r w:rsidR="00C27E34" w:rsidRPr="00040325"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  <w:r w:rsidR="00976CE1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C27E34" w:rsidRPr="00040325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040325">
        <w:rPr>
          <w:rFonts w:ascii="仿宋_GB2312" w:eastAsia="仿宋_GB2312" w:hint="eastAsia"/>
          <w:sz w:val="28"/>
          <w:szCs w:val="28"/>
        </w:rPr>
        <w:t>负责人</w:t>
      </w:r>
      <w:r w:rsidR="00C27E34" w:rsidRPr="00040325">
        <w:rPr>
          <w:rFonts w:ascii="仿宋_GB2312" w:eastAsia="仿宋_GB2312" w:hint="eastAsia"/>
          <w:sz w:val="28"/>
          <w:szCs w:val="28"/>
        </w:rPr>
        <w:t>签字：</w:t>
      </w:r>
      <w:r w:rsidR="00C27E34" w:rsidRPr="00040325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="00976CE1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C27E34" w:rsidRPr="00040325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="00C27E34" w:rsidRPr="00040325">
        <w:rPr>
          <w:rFonts w:ascii="仿宋_GB2312" w:eastAsia="仿宋_GB2312" w:hint="eastAsia"/>
          <w:sz w:val="28"/>
          <w:szCs w:val="28"/>
        </w:rPr>
        <w:t>填表人：</w:t>
      </w:r>
      <w:r w:rsidR="00C27E34" w:rsidRPr="00040325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="00976CE1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C27E34" w:rsidRPr="00040325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976CE1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C27E34" w:rsidRPr="00040325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C27E34" w:rsidRPr="00040325">
        <w:rPr>
          <w:rFonts w:ascii="仿宋_GB2312" w:eastAsia="仿宋_GB2312" w:hint="eastAsia"/>
          <w:sz w:val="28"/>
          <w:szCs w:val="28"/>
        </w:rPr>
        <w:t>填表日期</w:t>
      </w:r>
      <w:r w:rsidRPr="00040325">
        <w:rPr>
          <w:rFonts w:ascii="仿宋_GB2312" w:eastAsia="仿宋_GB2312" w:hint="eastAsia"/>
          <w:sz w:val="28"/>
          <w:szCs w:val="28"/>
        </w:rPr>
        <w:t>：</w:t>
      </w:r>
      <w:r w:rsidR="00C27E34" w:rsidRPr="00040325"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 w:rsidR="00976CE1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C27E34" w:rsidRPr="00040325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</w:p>
    <w:tbl>
      <w:tblPr>
        <w:tblStyle w:val="a3"/>
        <w:tblW w:w="13716" w:type="dxa"/>
        <w:tblLayout w:type="fixed"/>
        <w:tblLook w:val="04A0" w:firstRow="1" w:lastRow="0" w:firstColumn="1" w:lastColumn="0" w:noHBand="0" w:noVBand="1"/>
      </w:tblPr>
      <w:tblGrid>
        <w:gridCol w:w="952"/>
        <w:gridCol w:w="3692"/>
        <w:gridCol w:w="2977"/>
        <w:gridCol w:w="1984"/>
        <w:gridCol w:w="1843"/>
        <w:gridCol w:w="2268"/>
      </w:tblGrid>
      <w:tr w:rsidR="00E52EBF" w:rsidRPr="00040325" w:rsidTr="00E52EBF">
        <w:trPr>
          <w:trHeight w:val="672"/>
        </w:trPr>
        <w:tc>
          <w:tcPr>
            <w:tcW w:w="952" w:type="dxa"/>
            <w:vAlign w:val="center"/>
          </w:tcPr>
          <w:p w:rsidR="00E52EBF" w:rsidRPr="00040325" w:rsidRDefault="00E52EBF" w:rsidP="00E52EBF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  <w:u w:val="single"/>
              </w:rPr>
            </w:pPr>
            <w:r w:rsidRPr="00040325">
              <w:rPr>
                <w:rFonts w:ascii="仿宋_GB2312" w:eastAsia="仿宋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3692" w:type="dxa"/>
            <w:vAlign w:val="center"/>
          </w:tcPr>
          <w:p w:rsidR="00E52EBF" w:rsidRPr="00040325" w:rsidRDefault="00E52EBF" w:rsidP="00E52EBF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  <w:u w:val="single"/>
              </w:rPr>
            </w:pPr>
            <w:r w:rsidRPr="00040325">
              <w:rPr>
                <w:rFonts w:ascii="仿宋_GB2312" w:eastAsia="仿宋_GB2312" w:hint="eastAsia"/>
                <w:bCs/>
                <w:sz w:val="28"/>
                <w:szCs w:val="28"/>
              </w:rPr>
              <w:t>实验室名称</w:t>
            </w:r>
          </w:p>
        </w:tc>
        <w:tc>
          <w:tcPr>
            <w:tcW w:w="2977" w:type="dxa"/>
            <w:vAlign w:val="center"/>
          </w:tcPr>
          <w:p w:rsidR="00E52EBF" w:rsidRPr="00040325" w:rsidRDefault="00E52EBF" w:rsidP="00E52EBF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  <w:u w:val="single"/>
              </w:rPr>
            </w:pPr>
            <w:r w:rsidRPr="00040325">
              <w:rPr>
                <w:rFonts w:ascii="仿宋_GB2312" w:eastAsia="仿宋_GB2312" w:hint="eastAsia"/>
                <w:bCs/>
                <w:sz w:val="28"/>
                <w:szCs w:val="28"/>
              </w:rPr>
              <w:t>实验室地点</w:t>
            </w:r>
          </w:p>
        </w:tc>
        <w:tc>
          <w:tcPr>
            <w:tcW w:w="1984" w:type="dxa"/>
            <w:vAlign w:val="center"/>
          </w:tcPr>
          <w:p w:rsidR="00E52EBF" w:rsidRPr="00040325" w:rsidRDefault="00E52EBF" w:rsidP="00E52EBF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  <w:u w:val="single"/>
              </w:rPr>
            </w:pPr>
            <w:r w:rsidRPr="00040325">
              <w:rPr>
                <w:rFonts w:ascii="仿宋_GB2312" w:eastAsia="仿宋_GB2312" w:hint="eastAsia"/>
                <w:bCs/>
                <w:sz w:val="28"/>
                <w:szCs w:val="28"/>
              </w:rPr>
              <w:t>实验室房间号</w:t>
            </w:r>
          </w:p>
        </w:tc>
        <w:tc>
          <w:tcPr>
            <w:tcW w:w="1843" w:type="dxa"/>
            <w:vAlign w:val="center"/>
          </w:tcPr>
          <w:p w:rsidR="00E52EBF" w:rsidRPr="00040325" w:rsidRDefault="00E52EBF" w:rsidP="00E52EBF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040325">
              <w:rPr>
                <w:rFonts w:ascii="仿宋_GB2312" w:eastAsia="仿宋_GB2312" w:hint="eastAsia"/>
                <w:bCs/>
                <w:sz w:val="28"/>
                <w:szCs w:val="28"/>
              </w:rPr>
              <w:t>实验室类型</w:t>
            </w:r>
          </w:p>
        </w:tc>
        <w:tc>
          <w:tcPr>
            <w:tcW w:w="2268" w:type="dxa"/>
            <w:vAlign w:val="center"/>
          </w:tcPr>
          <w:p w:rsidR="00E52EBF" w:rsidRPr="00040325" w:rsidRDefault="00E52EBF" w:rsidP="00E52EBF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040325">
              <w:rPr>
                <w:rFonts w:ascii="仿宋_GB2312" w:eastAsia="仿宋_GB2312" w:hint="eastAsia"/>
                <w:bCs/>
                <w:sz w:val="28"/>
                <w:szCs w:val="28"/>
              </w:rPr>
              <w:t>自评得分</w:t>
            </w:r>
          </w:p>
        </w:tc>
      </w:tr>
      <w:tr w:rsidR="00E52EBF" w:rsidRPr="00040325" w:rsidTr="00E52EBF">
        <w:tc>
          <w:tcPr>
            <w:tcW w:w="952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3692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2977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1984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1843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2268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</w:tr>
      <w:tr w:rsidR="00E52EBF" w:rsidRPr="00040325" w:rsidTr="00E52EBF">
        <w:tc>
          <w:tcPr>
            <w:tcW w:w="952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3692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2977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1984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1843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2268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</w:tr>
      <w:tr w:rsidR="00E52EBF" w:rsidRPr="00040325" w:rsidTr="00E52EBF">
        <w:tc>
          <w:tcPr>
            <w:tcW w:w="952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3692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2977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1984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1843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2268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</w:tr>
      <w:tr w:rsidR="00E52EBF" w:rsidRPr="00040325" w:rsidTr="00E52EBF">
        <w:tc>
          <w:tcPr>
            <w:tcW w:w="952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3692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2977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1984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1843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2268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</w:tr>
      <w:tr w:rsidR="00E52EBF" w:rsidRPr="00040325" w:rsidTr="00E52EBF">
        <w:tc>
          <w:tcPr>
            <w:tcW w:w="952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3692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2977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1984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1843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2268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</w:tr>
      <w:tr w:rsidR="00E52EBF" w:rsidRPr="00040325" w:rsidTr="00E52EBF">
        <w:tc>
          <w:tcPr>
            <w:tcW w:w="952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3692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2977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1984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1843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2268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</w:tr>
      <w:tr w:rsidR="00E52EBF" w:rsidRPr="00040325" w:rsidTr="00E52EBF">
        <w:tc>
          <w:tcPr>
            <w:tcW w:w="952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3692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2977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1984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1843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2268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</w:tr>
      <w:tr w:rsidR="00E52EBF" w:rsidRPr="00040325" w:rsidTr="00E52EBF">
        <w:tc>
          <w:tcPr>
            <w:tcW w:w="952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3692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2977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1984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1843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  <w:tc>
          <w:tcPr>
            <w:tcW w:w="2268" w:type="dxa"/>
          </w:tcPr>
          <w:p w:rsidR="00E52EBF" w:rsidRPr="00040325" w:rsidRDefault="00E52EBF">
            <w:pPr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</w:tr>
    </w:tbl>
    <w:p w:rsidR="00882AEF" w:rsidRPr="00040325" w:rsidRDefault="00E52EBF" w:rsidP="00DD401B">
      <w:pPr>
        <w:ind w:firstLineChars="100" w:firstLine="280"/>
        <w:rPr>
          <w:rFonts w:ascii="仿宋_GB2312" w:eastAsia="仿宋_GB2312"/>
          <w:sz w:val="28"/>
          <w:szCs w:val="28"/>
        </w:rPr>
      </w:pPr>
      <w:r w:rsidRPr="00040325">
        <w:rPr>
          <w:rFonts w:ascii="仿宋_GB2312" w:eastAsia="仿宋_GB2312" w:hint="eastAsia"/>
          <w:sz w:val="28"/>
          <w:szCs w:val="28"/>
        </w:rPr>
        <w:t>注：实验室类型含教学实验室、科研实验室、计算机机房</w:t>
      </w:r>
      <w:r w:rsidR="00EB1D33">
        <w:rPr>
          <w:rFonts w:ascii="仿宋_GB2312" w:eastAsia="仿宋_GB2312" w:hint="eastAsia"/>
          <w:sz w:val="28"/>
          <w:szCs w:val="28"/>
        </w:rPr>
        <w:t>与</w:t>
      </w:r>
      <w:bookmarkStart w:id="0" w:name="_GoBack"/>
      <w:bookmarkEnd w:id="0"/>
      <w:r w:rsidRPr="00040325">
        <w:rPr>
          <w:rFonts w:ascii="仿宋_GB2312" w:eastAsia="仿宋_GB2312" w:hint="eastAsia"/>
          <w:sz w:val="28"/>
          <w:szCs w:val="28"/>
        </w:rPr>
        <w:t>语音室。</w:t>
      </w:r>
    </w:p>
    <w:sectPr w:rsidR="00882AEF" w:rsidRPr="00040325" w:rsidSect="00F5601E">
      <w:pgSz w:w="16838" w:h="11906" w:orient="landscape"/>
      <w:pgMar w:top="1134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577" w:rsidRDefault="00990577" w:rsidP="00040325">
      <w:r>
        <w:separator/>
      </w:r>
    </w:p>
  </w:endnote>
  <w:endnote w:type="continuationSeparator" w:id="0">
    <w:p w:rsidR="00990577" w:rsidRDefault="00990577" w:rsidP="0004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577" w:rsidRDefault="00990577" w:rsidP="00040325">
      <w:r>
        <w:separator/>
      </w:r>
    </w:p>
  </w:footnote>
  <w:footnote w:type="continuationSeparator" w:id="0">
    <w:p w:rsidR="00990577" w:rsidRDefault="00990577" w:rsidP="00040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EF"/>
    <w:rsid w:val="00040325"/>
    <w:rsid w:val="00374D13"/>
    <w:rsid w:val="0052726B"/>
    <w:rsid w:val="006165A8"/>
    <w:rsid w:val="006F762E"/>
    <w:rsid w:val="00775BE8"/>
    <w:rsid w:val="007A0B57"/>
    <w:rsid w:val="00803962"/>
    <w:rsid w:val="00882AEF"/>
    <w:rsid w:val="00976CE1"/>
    <w:rsid w:val="00990577"/>
    <w:rsid w:val="00A96F2D"/>
    <w:rsid w:val="00B72A35"/>
    <w:rsid w:val="00C27E34"/>
    <w:rsid w:val="00DD401B"/>
    <w:rsid w:val="00E52EBF"/>
    <w:rsid w:val="00E568EE"/>
    <w:rsid w:val="00E64079"/>
    <w:rsid w:val="00EB1D33"/>
    <w:rsid w:val="00F5601E"/>
    <w:rsid w:val="0B231E85"/>
    <w:rsid w:val="1CA71C91"/>
    <w:rsid w:val="2CDF1B1F"/>
    <w:rsid w:val="349E1012"/>
    <w:rsid w:val="39AB4CFA"/>
    <w:rsid w:val="46CE15C0"/>
    <w:rsid w:val="4E9B7DFD"/>
    <w:rsid w:val="52B52849"/>
    <w:rsid w:val="57743008"/>
    <w:rsid w:val="6C6764F4"/>
    <w:rsid w:val="70855310"/>
    <w:rsid w:val="7F1F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40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40325"/>
    <w:rPr>
      <w:kern w:val="2"/>
      <w:sz w:val="18"/>
      <w:szCs w:val="18"/>
    </w:rPr>
  </w:style>
  <w:style w:type="paragraph" w:styleId="a5">
    <w:name w:val="footer"/>
    <w:basedOn w:val="a"/>
    <w:link w:val="Char0"/>
    <w:rsid w:val="00040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4032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40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40325"/>
    <w:rPr>
      <w:kern w:val="2"/>
      <w:sz w:val="18"/>
      <w:szCs w:val="18"/>
    </w:rPr>
  </w:style>
  <w:style w:type="paragraph" w:styleId="a5">
    <w:name w:val="footer"/>
    <w:basedOn w:val="a"/>
    <w:link w:val="Char0"/>
    <w:rsid w:val="00040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403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罗江</cp:lastModifiedBy>
  <cp:revision>16</cp:revision>
  <dcterms:created xsi:type="dcterms:W3CDTF">2014-10-29T12:08:00Z</dcterms:created>
  <dcterms:modified xsi:type="dcterms:W3CDTF">2020-11-12T09:53:00Z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